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4A" w:rsidRDefault="00C248AC" w:rsidP="00C248AC">
      <w:pPr>
        <w:jc w:val="center"/>
        <w:rPr>
          <w:rFonts w:ascii="黑体" w:eastAsia="黑体" w:hAnsi="黑体"/>
          <w:color w:val="000000"/>
          <w:sz w:val="44"/>
          <w:szCs w:val="44"/>
        </w:rPr>
      </w:pPr>
      <w:r w:rsidRPr="00C248AC">
        <w:rPr>
          <w:rFonts w:ascii="黑体" w:eastAsia="黑体" w:hAnsi="黑体"/>
          <w:color w:val="000000"/>
          <w:sz w:val="44"/>
          <w:szCs w:val="44"/>
        </w:rPr>
        <w:t>优秀党务工作者单行材料</w:t>
      </w:r>
    </w:p>
    <w:p w:rsidR="00C248AC" w:rsidRDefault="00C248AC" w:rsidP="00C248AC">
      <w:pPr>
        <w:jc w:val="center"/>
        <w:rPr>
          <w:rFonts w:ascii="仿宋" w:eastAsia="仿宋" w:hAnsi="仿宋"/>
          <w:sz w:val="32"/>
          <w:szCs w:val="32"/>
        </w:rPr>
      </w:pPr>
      <w:r>
        <w:rPr>
          <w:rFonts w:ascii="仿宋" w:eastAsia="仿宋" w:hAnsi="仿宋" w:hint="eastAsia"/>
          <w:sz w:val="32"/>
          <w:szCs w:val="32"/>
        </w:rPr>
        <w:t xml:space="preserve"> 物资集团黄陵分公司 </w:t>
      </w:r>
      <w:r>
        <w:rPr>
          <w:rFonts w:ascii="仿宋" w:eastAsia="仿宋" w:hAnsi="仿宋"/>
          <w:sz w:val="32"/>
          <w:szCs w:val="32"/>
        </w:rPr>
        <w:t xml:space="preserve"> </w:t>
      </w:r>
      <w:r>
        <w:rPr>
          <w:rFonts w:ascii="仿宋" w:eastAsia="仿宋" w:hAnsi="仿宋" w:hint="eastAsia"/>
          <w:sz w:val="32"/>
          <w:szCs w:val="32"/>
        </w:rPr>
        <w:t>何帅</w:t>
      </w:r>
    </w:p>
    <w:p w:rsidR="004B710A" w:rsidRDefault="004B710A" w:rsidP="004B710A">
      <w:pPr>
        <w:ind w:firstLineChars="200" w:firstLine="640"/>
        <w:rPr>
          <w:rFonts w:ascii="仿宋_GB2312" w:eastAsia="仿宋_GB2312" w:hAnsi="仿宋_GB2312"/>
          <w:sz w:val="32"/>
          <w:szCs w:val="32"/>
        </w:rPr>
      </w:pPr>
    </w:p>
    <w:p w:rsidR="000D6426" w:rsidRPr="004B710A" w:rsidRDefault="000D6426" w:rsidP="004B710A">
      <w:pPr>
        <w:ind w:firstLineChars="200" w:firstLine="640"/>
        <w:rPr>
          <w:rFonts w:ascii="仿宋_GB2312" w:eastAsia="仿宋_GB2312" w:hAnsi="仿宋_GB2312"/>
          <w:sz w:val="32"/>
          <w:szCs w:val="32"/>
        </w:rPr>
      </w:pPr>
      <w:r w:rsidRPr="004B710A">
        <w:rPr>
          <w:rFonts w:ascii="仿宋_GB2312" w:eastAsia="仿宋_GB2312" w:hAnsi="仿宋_GB2312" w:hint="eastAsia"/>
          <w:sz w:val="32"/>
          <w:szCs w:val="32"/>
        </w:rPr>
        <w:t>何帅，男，汉族，现年</w:t>
      </w:r>
      <w:r w:rsidRPr="004B710A">
        <w:rPr>
          <w:rFonts w:ascii="仿宋_GB2312" w:eastAsia="仿宋_GB2312" w:hAnsi="仿宋_GB2312"/>
          <w:sz w:val="32"/>
          <w:szCs w:val="32"/>
        </w:rPr>
        <w:t>3</w:t>
      </w:r>
      <w:r w:rsidRPr="004B710A">
        <w:rPr>
          <w:rFonts w:ascii="仿宋_GB2312" w:eastAsia="仿宋_GB2312" w:hAnsi="仿宋_GB2312" w:hint="eastAsia"/>
          <w:sz w:val="32"/>
          <w:szCs w:val="32"/>
        </w:rPr>
        <w:t>3岁，本科</w:t>
      </w:r>
      <w:r w:rsidR="00807B35" w:rsidRPr="004B710A">
        <w:rPr>
          <w:rFonts w:ascii="仿宋_GB2312" w:eastAsia="仿宋_GB2312" w:hAnsi="仿宋_GB2312" w:hint="eastAsia"/>
          <w:sz w:val="32"/>
          <w:szCs w:val="32"/>
        </w:rPr>
        <w:t>学历</w:t>
      </w:r>
      <w:r w:rsidRPr="004B710A">
        <w:rPr>
          <w:rFonts w:ascii="仿宋_GB2312" w:eastAsia="仿宋_GB2312" w:hAnsi="仿宋_GB2312" w:hint="eastAsia"/>
          <w:sz w:val="32"/>
          <w:szCs w:val="32"/>
        </w:rPr>
        <w:t>，2</w:t>
      </w:r>
      <w:r w:rsidRPr="004B710A">
        <w:rPr>
          <w:rFonts w:ascii="仿宋_GB2312" w:eastAsia="仿宋_GB2312" w:hAnsi="仿宋_GB2312"/>
          <w:sz w:val="32"/>
          <w:szCs w:val="32"/>
        </w:rPr>
        <w:t>013</w:t>
      </w:r>
      <w:r w:rsidRPr="004B710A">
        <w:rPr>
          <w:rFonts w:ascii="仿宋_GB2312" w:eastAsia="仿宋_GB2312" w:hAnsi="仿宋_GB2312" w:hint="eastAsia"/>
          <w:sz w:val="32"/>
          <w:szCs w:val="32"/>
        </w:rPr>
        <w:t>年6月加入中国共产党，现任陕西煤业化工物资集团有限公司黄陵分公司经营部副部长兼仓储供应站党支部书记。自</w:t>
      </w:r>
      <w:r w:rsidR="00807B35" w:rsidRPr="004B710A">
        <w:rPr>
          <w:rFonts w:ascii="仿宋_GB2312" w:eastAsia="仿宋_GB2312" w:hAnsi="仿宋_GB2312" w:hint="eastAsia"/>
          <w:sz w:val="32"/>
          <w:szCs w:val="32"/>
        </w:rPr>
        <w:t>任职</w:t>
      </w:r>
      <w:r w:rsidRPr="004B710A">
        <w:rPr>
          <w:rFonts w:ascii="仿宋_GB2312" w:eastAsia="仿宋_GB2312" w:hAnsi="仿宋_GB2312" w:hint="eastAsia"/>
          <w:sz w:val="32"/>
          <w:szCs w:val="32"/>
        </w:rPr>
        <w:t>以来，</w:t>
      </w:r>
      <w:r w:rsidR="00807B35" w:rsidRPr="004B710A">
        <w:rPr>
          <w:rFonts w:ascii="仿宋_GB2312" w:eastAsia="仿宋_GB2312" w:hAnsi="仿宋_GB2312" w:hint="eastAsia"/>
          <w:sz w:val="32"/>
          <w:szCs w:val="32"/>
        </w:rPr>
        <w:t>他始终牢记党的宗旨，严格要求自己，模范遵守党的纪律，</w:t>
      </w:r>
      <w:r w:rsidRPr="004B710A">
        <w:rPr>
          <w:rFonts w:ascii="仿宋_GB2312" w:eastAsia="仿宋_GB2312" w:hAnsi="仿宋_GB2312" w:hint="eastAsia"/>
          <w:sz w:val="32"/>
          <w:szCs w:val="32"/>
        </w:rPr>
        <w:t>以党性修养为后盾，以政治责任感为动力，</w:t>
      </w:r>
      <w:r w:rsidR="008F43C2" w:rsidRPr="004B710A">
        <w:rPr>
          <w:rFonts w:ascii="仿宋_GB2312" w:eastAsia="仿宋_GB2312" w:hAnsi="仿宋_GB2312" w:hint="eastAsia"/>
          <w:sz w:val="32"/>
          <w:szCs w:val="32"/>
        </w:rPr>
        <w:t>带领仓储供应站</w:t>
      </w:r>
      <w:r w:rsidR="002B07B9" w:rsidRPr="004B710A">
        <w:rPr>
          <w:rFonts w:ascii="仿宋_GB2312" w:eastAsia="仿宋_GB2312" w:hAnsi="仿宋_GB2312" w:hint="eastAsia"/>
          <w:sz w:val="32"/>
          <w:szCs w:val="32"/>
        </w:rPr>
        <w:t>党支部全体党员</w:t>
      </w:r>
      <w:r w:rsidRPr="004B710A">
        <w:rPr>
          <w:rFonts w:ascii="仿宋_GB2312" w:eastAsia="仿宋_GB2312" w:hAnsi="仿宋_GB2312" w:hint="eastAsia"/>
          <w:sz w:val="32"/>
          <w:szCs w:val="32"/>
        </w:rPr>
        <w:t>，</w:t>
      </w:r>
      <w:r w:rsidR="002B07B9" w:rsidRPr="004B710A">
        <w:rPr>
          <w:rFonts w:ascii="仿宋_GB2312" w:eastAsia="仿宋_GB2312" w:hAnsi="仿宋_GB2312" w:hint="eastAsia"/>
          <w:sz w:val="32"/>
          <w:szCs w:val="32"/>
        </w:rPr>
        <w:t>围绕为黄陵矿区提供优质服务</w:t>
      </w:r>
      <w:r w:rsidRPr="004B710A">
        <w:rPr>
          <w:rFonts w:ascii="仿宋_GB2312" w:eastAsia="仿宋_GB2312" w:hAnsi="仿宋_GB2312" w:hint="eastAsia"/>
          <w:sz w:val="32"/>
          <w:szCs w:val="32"/>
        </w:rPr>
        <w:t>，恪尽职守、竭诚奉献、辛勤工作，</w:t>
      </w:r>
      <w:r w:rsidR="00596C98" w:rsidRPr="004B710A">
        <w:rPr>
          <w:rFonts w:ascii="仿宋_GB2312" w:eastAsia="仿宋_GB2312" w:hAnsi="仿宋_GB2312" w:hint="eastAsia"/>
          <w:sz w:val="32"/>
          <w:szCs w:val="32"/>
        </w:rPr>
        <w:t>充分发挥党支部的战斗堡垒作用，努力发挥党员干部一帮一、一带</w:t>
      </w:r>
      <w:proofErr w:type="gramStart"/>
      <w:r w:rsidR="00596C98" w:rsidRPr="004B710A">
        <w:rPr>
          <w:rFonts w:ascii="仿宋_GB2312" w:eastAsia="仿宋_GB2312" w:hAnsi="仿宋_GB2312" w:hint="eastAsia"/>
          <w:sz w:val="32"/>
          <w:szCs w:val="32"/>
        </w:rPr>
        <w:t>一</w:t>
      </w:r>
      <w:proofErr w:type="gramEnd"/>
      <w:r w:rsidR="00596C98" w:rsidRPr="004B710A">
        <w:rPr>
          <w:rFonts w:ascii="仿宋_GB2312" w:eastAsia="仿宋_GB2312" w:hAnsi="仿宋_GB2312" w:hint="eastAsia"/>
          <w:sz w:val="32"/>
          <w:szCs w:val="32"/>
        </w:rPr>
        <w:t>作用，解决工作中的实际问题。</w:t>
      </w:r>
      <w:r w:rsidR="001C50EA" w:rsidRPr="004B710A">
        <w:rPr>
          <w:rFonts w:ascii="仿宋_GB2312" w:eastAsia="仿宋_GB2312" w:hAnsi="仿宋_GB2312" w:hint="eastAsia"/>
          <w:sz w:val="32"/>
          <w:szCs w:val="32"/>
        </w:rPr>
        <w:t>出色地完成党赋予党务工作者的光荣任务，为党务工作和党的事业</w:t>
      </w:r>
      <w:proofErr w:type="gramStart"/>
      <w:r w:rsidR="001C50EA" w:rsidRPr="004B710A">
        <w:rPr>
          <w:rFonts w:ascii="仿宋_GB2312" w:eastAsia="仿宋_GB2312" w:hAnsi="仿宋_GB2312" w:hint="eastAsia"/>
          <w:sz w:val="32"/>
          <w:szCs w:val="32"/>
        </w:rPr>
        <w:t>作出</w:t>
      </w:r>
      <w:proofErr w:type="gramEnd"/>
      <w:r w:rsidR="001C50EA" w:rsidRPr="004B710A">
        <w:rPr>
          <w:rFonts w:ascii="仿宋_GB2312" w:eastAsia="仿宋_GB2312" w:hAnsi="仿宋_GB2312" w:hint="eastAsia"/>
          <w:sz w:val="32"/>
          <w:szCs w:val="32"/>
        </w:rPr>
        <w:t>了积极贡献和优异成绩。</w:t>
      </w:r>
    </w:p>
    <w:p w:rsidR="006D0ED4" w:rsidRPr="002238AA" w:rsidRDefault="00DE4A17" w:rsidP="002238AA">
      <w:pPr>
        <w:ind w:firstLineChars="200" w:firstLine="643"/>
        <w:rPr>
          <w:rFonts w:ascii="仿宋_GB2312" w:eastAsia="仿宋_GB2312" w:hAnsi="仿宋_GB2312"/>
          <w:b/>
          <w:sz w:val="32"/>
          <w:szCs w:val="32"/>
        </w:rPr>
      </w:pPr>
      <w:r w:rsidRPr="002238AA">
        <w:rPr>
          <w:rFonts w:ascii="仿宋_GB2312" w:eastAsia="仿宋_GB2312" w:hAnsi="仿宋_GB2312" w:hint="eastAsia"/>
          <w:b/>
          <w:sz w:val="32"/>
          <w:szCs w:val="32"/>
        </w:rPr>
        <w:t>一、</w:t>
      </w:r>
      <w:r w:rsidR="006D0ED4" w:rsidRPr="002238AA">
        <w:rPr>
          <w:rFonts w:ascii="仿宋_GB2312" w:eastAsia="仿宋_GB2312" w:hAnsi="仿宋_GB2312" w:hint="eastAsia"/>
          <w:b/>
          <w:sz w:val="32"/>
          <w:szCs w:val="32"/>
        </w:rPr>
        <w:t>不计</w:t>
      </w:r>
      <w:proofErr w:type="gramStart"/>
      <w:r w:rsidR="006D0ED4" w:rsidRPr="002238AA">
        <w:rPr>
          <w:rFonts w:ascii="仿宋_GB2312" w:eastAsia="仿宋_GB2312" w:hAnsi="仿宋_GB2312" w:hint="eastAsia"/>
          <w:b/>
          <w:sz w:val="32"/>
          <w:szCs w:val="32"/>
        </w:rPr>
        <w:t>个</w:t>
      </w:r>
      <w:proofErr w:type="gramEnd"/>
      <w:r w:rsidR="006D0ED4" w:rsidRPr="002238AA">
        <w:rPr>
          <w:rFonts w:ascii="仿宋_GB2312" w:eastAsia="仿宋_GB2312" w:hAnsi="仿宋_GB2312" w:hint="eastAsia"/>
          <w:b/>
          <w:sz w:val="32"/>
          <w:szCs w:val="32"/>
        </w:rPr>
        <w:t>人名与利，热衷于党务工作事业</w:t>
      </w:r>
    </w:p>
    <w:p w:rsidR="006D0ED4" w:rsidRPr="004B710A" w:rsidRDefault="00FB2A66" w:rsidP="004B710A">
      <w:pPr>
        <w:ind w:firstLineChars="200" w:firstLine="640"/>
        <w:rPr>
          <w:rFonts w:ascii="仿宋_GB2312" w:eastAsia="仿宋_GB2312" w:hAnsi="仿宋_GB2312"/>
          <w:sz w:val="32"/>
          <w:szCs w:val="32"/>
        </w:rPr>
      </w:pPr>
      <w:r w:rsidRPr="004B710A">
        <w:rPr>
          <w:rFonts w:ascii="仿宋_GB2312" w:eastAsia="仿宋_GB2312" w:hAnsi="仿宋_GB2312" w:hint="eastAsia"/>
          <w:sz w:val="32"/>
          <w:szCs w:val="32"/>
        </w:rPr>
        <w:t>该</w:t>
      </w:r>
      <w:r w:rsidR="006D0ED4" w:rsidRPr="004B710A">
        <w:rPr>
          <w:rFonts w:ascii="仿宋_GB2312" w:eastAsia="仿宋_GB2312" w:hAnsi="仿宋_GB2312" w:hint="eastAsia"/>
          <w:sz w:val="32"/>
          <w:szCs w:val="32"/>
        </w:rPr>
        <w:t>同志是20</w:t>
      </w:r>
      <w:r w:rsidR="006D0ED4" w:rsidRPr="004B710A">
        <w:rPr>
          <w:rFonts w:ascii="仿宋_GB2312" w:eastAsia="仿宋_GB2312" w:hAnsi="仿宋_GB2312"/>
          <w:sz w:val="32"/>
          <w:szCs w:val="32"/>
        </w:rPr>
        <w:t>17</w:t>
      </w:r>
      <w:r w:rsidR="006D0ED4" w:rsidRPr="004B710A">
        <w:rPr>
          <w:rFonts w:ascii="仿宋_GB2312" w:eastAsia="仿宋_GB2312" w:hAnsi="仿宋_GB2312" w:hint="eastAsia"/>
          <w:sz w:val="32"/>
          <w:szCs w:val="32"/>
        </w:rPr>
        <w:t>年走上党务工作者岗位上的。当时，为了加强公司党务工作，在本单位选拔一名政治素质好、群众基础好、作风正派、工作务实的党员干部从事党务工作。通过多方面考察，认为该同志是比较合适的人选。征求本人意见，该同志</w:t>
      </w:r>
      <w:proofErr w:type="gramStart"/>
      <w:r w:rsidR="006D0ED4" w:rsidRPr="004B710A">
        <w:rPr>
          <w:rFonts w:ascii="仿宋_GB2312" w:eastAsia="仿宋_GB2312" w:hAnsi="仿宋_GB2312" w:hint="eastAsia"/>
          <w:sz w:val="32"/>
          <w:szCs w:val="32"/>
        </w:rPr>
        <w:t>不加思索</w:t>
      </w:r>
      <w:proofErr w:type="gramEnd"/>
      <w:r w:rsidR="006D0ED4" w:rsidRPr="004B710A">
        <w:rPr>
          <w:rFonts w:ascii="仿宋_GB2312" w:eastAsia="仿宋_GB2312" w:hAnsi="仿宋_GB2312" w:hint="eastAsia"/>
          <w:sz w:val="32"/>
          <w:szCs w:val="32"/>
        </w:rPr>
        <w:t>地表示:为了党的事业，为了党务工作者这一光荣职业，不计个人的得失，不怨工作的繁杂，同意组织的决定，并虚心向老同志学习，在尽短的时间内掌握党务工作要领。</w:t>
      </w:r>
    </w:p>
    <w:p w:rsidR="00DE4A17" w:rsidRPr="002238AA" w:rsidRDefault="006D0ED4" w:rsidP="002238AA">
      <w:pPr>
        <w:ind w:firstLineChars="200" w:firstLine="643"/>
        <w:rPr>
          <w:rFonts w:ascii="仿宋_GB2312" w:eastAsia="仿宋_GB2312" w:hAnsi="仿宋_GB2312"/>
          <w:b/>
          <w:sz w:val="32"/>
          <w:szCs w:val="32"/>
        </w:rPr>
      </w:pPr>
      <w:r w:rsidRPr="002238AA">
        <w:rPr>
          <w:rFonts w:ascii="仿宋_GB2312" w:eastAsia="仿宋_GB2312" w:hAnsi="仿宋_GB2312" w:hint="eastAsia"/>
          <w:b/>
          <w:sz w:val="32"/>
          <w:szCs w:val="32"/>
        </w:rPr>
        <w:lastRenderedPageBreak/>
        <w:t>二、</w:t>
      </w:r>
      <w:r w:rsidR="009526A6" w:rsidRPr="002238AA">
        <w:rPr>
          <w:rFonts w:ascii="仿宋_GB2312" w:eastAsia="仿宋_GB2312" w:hAnsi="仿宋_GB2312" w:hint="eastAsia"/>
          <w:b/>
          <w:sz w:val="32"/>
          <w:szCs w:val="32"/>
        </w:rPr>
        <w:t>勤于学习、自觉锤炼、提升服务党务工作的业务能力</w:t>
      </w:r>
    </w:p>
    <w:p w:rsidR="00D46C9B" w:rsidRPr="004B710A" w:rsidRDefault="00FB2A66" w:rsidP="004B710A">
      <w:pPr>
        <w:ind w:firstLineChars="200" w:firstLine="640"/>
        <w:rPr>
          <w:rFonts w:ascii="仿宋_GB2312" w:eastAsia="仿宋_GB2312" w:hAnsi="仿宋_GB2312"/>
          <w:sz w:val="32"/>
          <w:szCs w:val="32"/>
        </w:rPr>
      </w:pPr>
      <w:r w:rsidRPr="004B710A">
        <w:rPr>
          <w:rFonts w:ascii="仿宋_GB2312" w:eastAsia="仿宋_GB2312" w:hAnsi="仿宋_GB2312" w:hint="eastAsia"/>
          <w:sz w:val="32"/>
          <w:szCs w:val="32"/>
        </w:rPr>
        <w:t>该</w:t>
      </w:r>
      <w:r w:rsidR="00D46C9B" w:rsidRPr="004B710A">
        <w:rPr>
          <w:rFonts w:ascii="仿宋_GB2312" w:eastAsia="仿宋_GB2312" w:hAnsi="仿宋_GB2312" w:hint="eastAsia"/>
          <w:sz w:val="32"/>
          <w:szCs w:val="32"/>
        </w:rPr>
        <w:t>同志是一名党务战线上的新兵。这一点，他很清楚，他并且深知:作为一名党务工作者，一名党员干部，必须具备优良的政治、业务素质和政策水平，特别是新时期党务工作给</w:t>
      </w:r>
      <w:r w:rsidR="00DD0B10" w:rsidRPr="004B710A">
        <w:rPr>
          <w:rFonts w:ascii="仿宋_GB2312" w:eastAsia="仿宋_GB2312" w:hAnsi="仿宋_GB2312" w:hint="eastAsia"/>
          <w:sz w:val="32"/>
          <w:szCs w:val="32"/>
        </w:rPr>
        <w:t>支部书记</w:t>
      </w:r>
      <w:r w:rsidR="00D46C9B" w:rsidRPr="004B710A">
        <w:rPr>
          <w:rFonts w:ascii="仿宋_GB2312" w:eastAsia="仿宋_GB2312" w:hAnsi="仿宋_GB2312" w:hint="eastAsia"/>
          <w:sz w:val="32"/>
          <w:szCs w:val="32"/>
        </w:rPr>
        <w:t>提出了更高的要求。为此，他十分注重知识的更新，充分利用业余时间和岗位锻炼的机会，不断加强政治理论的学习；在平时的工作中，刻苦钻研业务知识，不断增强</w:t>
      </w:r>
      <w:r w:rsidRPr="004B710A">
        <w:rPr>
          <w:rFonts w:ascii="仿宋_GB2312" w:eastAsia="仿宋_GB2312" w:hAnsi="仿宋_GB2312" w:hint="eastAsia"/>
          <w:sz w:val="32"/>
          <w:szCs w:val="32"/>
        </w:rPr>
        <w:t>党务</w:t>
      </w:r>
      <w:r w:rsidR="00D46C9B" w:rsidRPr="004B710A">
        <w:rPr>
          <w:rFonts w:ascii="仿宋_GB2312" w:eastAsia="仿宋_GB2312" w:hAnsi="仿宋_GB2312" w:hint="eastAsia"/>
          <w:sz w:val="32"/>
          <w:szCs w:val="32"/>
        </w:rPr>
        <w:t>工作能力。虽然是新兵，但进入角色特别快，在近几年的工作中，</w:t>
      </w:r>
      <w:r w:rsidR="0020565F" w:rsidRPr="004B710A">
        <w:rPr>
          <w:rFonts w:ascii="仿宋_GB2312" w:eastAsia="仿宋_GB2312" w:hAnsi="仿宋_GB2312" w:hint="eastAsia"/>
          <w:sz w:val="32"/>
          <w:szCs w:val="32"/>
        </w:rPr>
        <w:t>该</w:t>
      </w:r>
      <w:r w:rsidR="00D46C9B" w:rsidRPr="004B710A">
        <w:rPr>
          <w:rFonts w:ascii="仿宋_GB2312" w:eastAsia="仿宋_GB2312" w:hAnsi="仿宋_GB2312" w:hint="eastAsia"/>
          <w:sz w:val="32"/>
          <w:szCs w:val="32"/>
        </w:rPr>
        <w:t>同志参加各项组织活动，都能站在党员群众的前列，以身作则做表率。</w:t>
      </w:r>
    </w:p>
    <w:p w:rsidR="00D46C9B" w:rsidRPr="008E7707" w:rsidRDefault="00FB1830" w:rsidP="008E7707">
      <w:pPr>
        <w:ind w:firstLineChars="200" w:firstLine="643"/>
        <w:rPr>
          <w:rFonts w:ascii="仿宋_GB2312" w:eastAsia="仿宋_GB2312" w:hAnsi="仿宋_GB2312"/>
          <w:b/>
          <w:sz w:val="32"/>
          <w:szCs w:val="32"/>
        </w:rPr>
      </w:pPr>
      <w:r w:rsidRPr="008E7707">
        <w:rPr>
          <w:rFonts w:ascii="仿宋_GB2312" w:eastAsia="仿宋_GB2312" w:hAnsi="仿宋_GB2312" w:hint="eastAsia"/>
          <w:b/>
          <w:sz w:val="32"/>
          <w:szCs w:val="32"/>
        </w:rPr>
        <w:t>三、以实际行动当好党务工作者的“楷模”</w:t>
      </w:r>
      <w:r w:rsidR="00D353E2" w:rsidRPr="008E7707">
        <w:rPr>
          <w:rFonts w:ascii="仿宋_GB2312" w:eastAsia="仿宋_GB2312" w:hAnsi="仿宋_GB2312" w:hint="eastAsia"/>
          <w:b/>
          <w:sz w:val="32"/>
          <w:szCs w:val="32"/>
        </w:rPr>
        <w:t>，发挥支部的战斗堡垒作用</w:t>
      </w:r>
    </w:p>
    <w:p w:rsidR="00C551BA" w:rsidRPr="004B710A" w:rsidRDefault="00FB2A66" w:rsidP="004B710A">
      <w:pPr>
        <w:ind w:firstLineChars="200" w:firstLine="640"/>
        <w:rPr>
          <w:rFonts w:ascii="仿宋_GB2312" w:eastAsia="仿宋_GB2312" w:hAnsi="仿宋_GB2312"/>
          <w:sz w:val="32"/>
          <w:szCs w:val="32"/>
        </w:rPr>
      </w:pPr>
      <w:r w:rsidRPr="004B710A">
        <w:rPr>
          <w:rFonts w:ascii="仿宋_GB2312" w:eastAsia="仿宋_GB2312" w:hAnsi="仿宋_GB2312" w:hint="eastAsia"/>
          <w:sz w:val="32"/>
          <w:szCs w:val="32"/>
        </w:rPr>
        <w:t>该</w:t>
      </w:r>
      <w:r w:rsidR="00FB1830" w:rsidRPr="004B710A">
        <w:rPr>
          <w:rFonts w:ascii="仿宋_GB2312" w:eastAsia="仿宋_GB2312" w:hAnsi="仿宋_GB2312" w:hint="eastAsia"/>
          <w:sz w:val="32"/>
          <w:szCs w:val="32"/>
        </w:rPr>
        <w:t>同志时刻牢记自己是一名党务工作者，</w:t>
      </w:r>
      <w:r w:rsidR="00D353E2" w:rsidRPr="004B710A">
        <w:rPr>
          <w:rFonts w:ascii="仿宋_GB2312" w:eastAsia="仿宋_GB2312" w:hAnsi="仿宋_GB2312" w:hint="eastAsia"/>
          <w:sz w:val="32"/>
          <w:szCs w:val="32"/>
        </w:rPr>
        <w:t>把做好支部日常工作作为立足点，</w:t>
      </w:r>
      <w:r w:rsidR="00AE1BAD" w:rsidRPr="004B710A">
        <w:rPr>
          <w:rFonts w:ascii="仿宋_GB2312" w:eastAsia="仿宋_GB2312" w:hAnsi="仿宋_GB2312" w:hint="eastAsia"/>
          <w:sz w:val="32"/>
          <w:szCs w:val="32"/>
        </w:rPr>
        <w:t>认真抓好民主评议党员、党员发展、党费收缴等日常工作的落实。</w:t>
      </w:r>
      <w:r w:rsidR="009B62AC" w:rsidRPr="004B710A">
        <w:rPr>
          <w:rFonts w:ascii="仿宋_GB2312" w:eastAsia="仿宋_GB2312" w:hAnsi="仿宋_GB2312" w:hint="eastAsia"/>
          <w:sz w:val="32"/>
          <w:szCs w:val="32"/>
        </w:rPr>
        <w:t>开展形式多样的创先争优主题活动，彰</w:t>
      </w:r>
      <w:proofErr w:type="gramStart"/>
      <w:r w:rsidR="009B62AC" w:rsidRPr="004B710A">
        <w:rPr>
          <w:rFonts w:ascii="仿宋_GB2312" w:eastAsia="仿宋_GB2312" w:hAnsi="仿宋_GB2312" w:hint="eastAsia"/>
          <w:sz w:val="32"/>
          <w:szCs w:val="32"/>
        </w:rPr>
        <w:t>显党员</w:t>
      </w:r>
      <w:proofErr w:type="gramEnd"/>
      <w:r w:rsidR="009B62AC" w:rsidRPr="004B710A">
        <w:rPr>
          <w:rFonts w:ascii="仿宋_GB2312" w:eastAsia="仿宋_GB2312" w:hAnsi="仿宋_GB2312" w:hint="eastAsia"/>
          <w:sz w:val="32"/>
          <w:szCs w:val="32"/>
        </w:rPr>
        <w:t>爱岗敬业、无私奉献、勇挑重担、争创一流的先锋模范作用，树立一面旗帜，增强</w:t>
      </w:r>
      <w:r w:rsidR="00AE1BAD" w:rsidRPr="004B710A">
        <w:rPr>
          <w:rFonts w:ascii="仿宋_GB2312" w:eastAsia="仿宋_GB2312" w:hAnsi="仿宋_GB2312" w:hint="eastAsia"/>
          <w:sz w:val="32"/>
          <w:szCs w:val="32"/>
        </w:rPr>
        <w:t>支部</w:t>
      </w:r>
      <w:r w:rsidR="009B62AC" w:rsidRPr="004B710A">
        <w:rPr>
          <w:rFonts w:ascii="仿宋_GB2312" w:eastAsia="仿宋_GB2312" w:hAnsi="仿宋_GB2312" w:hint="eastAsia"/>
          <w:sz w:val="32"/>
          <w:szCs w:val="32"/>
        </w:rPr>
        <w:t>的凝聚力、号召力和战斗力，充分发挥战斗堡垒作用。</w:t>
      </w:r>
      <w:r w:rsidR="00AE1BAD" w:rsidRPr="004B710A">
        <w:rPr>
          <w:rFonts w:ascii="仿宋_GB2312" w:eastAsia="仿宋_GB2312" w:hAnsi="仿宋_GB2312" w:hint="eastAsia"/>
          <w:sz w:val="32"/>
          <w:szCs w:val="32"/>
        </w:rPr>
        <w:t>在组织开展支部劳动竞赛活动中，紧紧围绕“党建+3+优质服务”管理模式，通过广泛宣传、召开动员会等方式，使支部每一名员工都能了解到活动的目的和要求，积极地参与。很大程度提升了竞赛成</w:t>
      </w:r>
      <w:r w:rsidR="00AE1BAD" w:rsidRPr="004B710A">
        <w:rPr>
          <w:rFonts w:ascii="仿宋_GB2312" w:eastAsia="仿宋_GB2312" w:hAnsi="仿宋_GB2312" w:hint="eastAsia"/>
          <w:sz w:val="32"/>
          <w:szCs w:val="32"/>
        </w:rPr>
        <w:lastRenderedPageBreak/>
        <w:t>员的综合能力，有效促进了物资保管保养、安全装卸以及井口超市业务的提升工作，为全面完成各项</w:t>
      </w:r>
      <w:r w:rsidR="005135C4" w:rsidRPr="004B710A">
        <w:rPr>
          <w:rFonts w:ascii="仿宋_GB2312" w:eastAsia="仿宋_GB2312" w:hAnsi="仿宋_GB2312" w:hint="eastAsia"/>
          <w:sz w:val="32"/>
          <w:szCs w:val="32"/>
        </w:rPr>
        <w:t>任务</w:t>
      </w:r>
      <w:r w:rsidR="00AE1BAD" w:rsidRPr="004B710A">
        <w:rPr>
          <w:rFonts w:ascii="仿宋_GB2312" w:eastAsia="仿宋_GB2312" w:hAnsi="仿宋_GB2312" w:hint="eastAsia"/>
          <w:sz w:val="32"/>
          <w:szCs w:val="32"/>
        </w:rPr>
        <w:t>起到了助推器作用。在支部建设工作中</w:t>
      </w:r>
      <w:r w:rsidR="00C551BA" w:rsidRPr="004B710A">
        <w:rPr>
          <w:rFonts w:ascii="仿宋_GB2312" w:eastAsia="仿宋_GB2312" w:hAnsi="仿宋_GB2312" w:hint="eastAsia"/>
          <w:sz w:val="32"/>
          <w:szCs w:val="32"/>
        </w:rPr>
        <w:t>能充分结合仓储供应站实际开展党务工作，将“</w:t>
      </w:r>
      <w:proofErr w:type="gramStart"/>
      <w:r w:rsidR="00C551BA" w:rsidRPr="004B710A">
        <w:rPr>
          <w:rFonts w:ascii="仿宋_GB2312" w:eastAsia="仿宋_GB2312" w:hAnsi="仿宋_GB2312" w:hint="eastAsia"/>
          <w:sz w:val="32"/>
          <w:szCs w:val="32"/>
        </w:rPr>
        <w:t>一</w:t>
      </w:r>
      <w:proofErr w:type="gramEnd"/>
      <w:r w:rsidR="00C551BA" w:rsidRPr="004B710A">
        <w:rPr>
          <w:rFonts w:ascii="仿宋_GB2312" w:eastAsia="仿宋_GB2312" w:hAnsi="仿宋_GB2312" w:hint="eastAsia"/>
          <w:sz w:val="32"/>
          <w:szCs w:val="32"/>
        </w:rPr>
        <w:t>支部</w:t>
      </w:r>
      <w:proofErr w:type="gramStart"/>
      <w:r w:rsidR="00C551BA" w:rsidRPr="004B710A">
        <w:rPr>
          <w:rFonts w:ascii="仿宋_GB2312" w:eastAsia="仿宋_GB2312" w:hAnsi="仿宋_GB2312" w:hint="eastAsia"/>
          <w:sz w:val="32"/>
          <w:szCs w:val="32"/>
        </w:rPr>
        <w:t>一</w:t>
      </w:r>
      <w:proofErr w:type="gramEnd"/>
      <w:r w:rsidR="00C551BA" w:rsidRPr="004B710A">
        <w:rPr>
          <w:rFonts w:ascii="仿宋_GB2312" w:eastAsia="仿宋_GB2312" w:hAnsi="仿宋_GB2312" w:hint="eastAsia"/>
          <w:sz w:val="32"/>
          <w:szCs w:val="32"/>
        </w:rPr>
        <w:t>品牌”这一特色管理有效融入到生产经营中去，促进“党建+3+X”管理模式的落实。</w:t>
      </w:r>
    </w:p>
    <w:p w:rsidR="00FB1830" w:rsidRPr="004B710A" w:rsidRDefault="00FB1830" w:rsidP="004B710A">
      <w:pPr>
        <w:ind w:firstLineChars="200" w:firstLine="640"/>
        <w:rPr>
          <w:rFonts w:ascii="仿宋_GB2312" w:eastAsia="仿宋_GB2312" w:hAnsi="仿宋_GB2312"/>
          <w:sz w:val="32"/>
          <w:szCs w:val="32"/>
        </w:rPr>
      </w:pPr>
      <w:r w:rsidRPr="004B710A">
        <w:rPr>
          <w:rFonts w:ascii="仿宋_GB2312" w:eastAsia="仿宋_GB2312" w:hAnsi="仿宋_GB2312" w:hint="eastAsia"/>
          <w:sz w:val="32"/>
          <w:szCs w:val="32"/>
        </w:rPr>
        <w:t>该同志几年如一日，将自己的责任、热情、智慧和心血全部奉献于党务工作这一伟大事业。</w:t>
      </w:r>
      <w:r w:rsidR="00C551BA" w:rsidRPr="004B710A">
        <w:rPr>
          <w:rFonts w:ascii="仿宋_GB2312" w:eastAsia="仿宋_GB2312" w:hAnsi="仿宋_GB2312"/>
          <w:sz w:val="32"/>
          <w:szCs w:val="32"/>
        </w:rPr>
        <w:t xml:space="preserve"> </w:t>
      </w:r>
      <w:r w:rsidR="00FB2A66" w:rsidRPr="004B710A">
        <w:rPr>
          <w:rFonts w:ascii="仿宋_GB2312" w:eastAsia="仿宋_GB2312" w:hAnsi="仿宋_GB2312" w:hint="eastAsia"/>
          <w:sz w:val="32"/>
          <w:szCs w:val="32"/>
        </w:rPr>
        <w:t>在完成好党务工作的基础上，</w:t>
      </w:r>
      <w:r w:rsidRPr="004B710A">
        <w:rPr>
          <w:rFonts w:ascii="仿宋_GB2312" w:eastAsia="仿宋_GB2312" w:hAnsi="仿宋_GB2312" w:hint="eastAsia"/>
          <w:sz w:val="32"/>
          <w:szCs w:val="32"/>
        </w:rPr>
        <w:t>任劳任怨，一人承担多人的工作量，也从无怨言。单位业务考核及管理、专项资金管理、招标管理、物资质量安全及仓储供应站党支部建设等方面工作，基本</w:t>
      </w:r>
      <w:r w:rsidR="00DD0B10" w:rsidRPr="004B710A">
        <w:rPr>
          <w:rFonts w:ascii="仿宋_GB2312" w:eastAsia="仿宋_GB2312" w:hAnsi="仿宋_GB2312" w:hint="eastAsia"/>
          <w:sz w:val="32"/>
          <w:szCs w:val="32"/>
        </w:rPr>
        <w:t>都</w:t>
      </w:r>
      <w:r w:rsidRPr="004B710A">
        <w:rPr>
          <w:rFonts w:ascii="仿宋_GB2312" w:eastAsia="仿宋_GB2312" w:hAnsi="仿宋_GB2312" w:hint="eastAsia"/>
          <w:sz w:val="32"/>
          <w:szCs w:val="32"/>
        </w:rPr>
        <w:t>落在他的头上。他承担的工作量大，涉及面广，但他总是不厌其烦、加班加点、保质保量、有条不紊地搞好自己的工作。</w:t>
      </w:r>
      <w:r w:rsidR="00DD0B10" w:rsidRPr="004B710A">
        <w:rPr>
          <w:rFonts w:ascii="仿宋_GB2312" w:eastAsia="仿宋_GB2312" w:hAnsi="仿宋_GB2312" w:hint="eastAsia"/>
          <w:sz w:val="32"/>
          <w:szCs w:val="32"/>
        </w:rPr>
        <w:t>表现出较强的工作责任心和热衷于党务工作事业的坚忍不拔精神。</w:t>
      </w:r>
    </w:p>
    <w:p w:rsidR="0081546F" w:rsidRPr="008E7707" w:rsidRDefault="00DD0B10" w:rsidP="008E7707">
      <w:pPr>
        <w:ind w:firstLineChars="200" w:firstLine="643"/>
        <w:rPr>
          <w:rFonts w:ascii="仿宋_GB2312" w:eastAsia="仿宋_GB2312" w:hAnsi="仿宋_GB2312"/>
          <w:b/>
          <w:sz w:val="32"/>
          <w:szCs w:val="32"/>
        </w:rPr>
      </w:pPr>
      <w:r w:rsidRPr="008E7707">
        <w:rPr>
          <w:rFonts w:ascii="仿宋_GB2312" w:eastAsia="仿宋_GB2312" w:hAnsi="仿宋_GB2312" w:hint="eastAsia"/>
          <w:b/>
          <w:sz w:val="32"/>
          <w:szCs w:val="32"/>
        </w:rPr>
        <w:t>四</w:t>
      </w:r>
      <w:r w:rsidR="0081546F" w:rsidRPr="008E7707">
        <w:rPr>
          <w:rFonts w:ascii="仿宋_GB2312" w:eastAsia="仿宋_GB2312" w:hAnsi="仿宋_GB2312" w:hint="eastAsia"/>
          <w:b/>
          <w:sz w:val="32"/>
          <w:szCs w:val="32"/>
        </w:rPr>
        <w:t>、真诚待人，热心助人</w:t>
      </w:r>
    </w:p>
    <w:p w:rsidR="0081546F" w:rsidRPr="004B710A" w:rsidRDefault="00FB2A66" w:rsidP="004B710A">
      <w:pPr>
        <w:ind w:firstLineChars="200" w:firstLine="640"/>
        <w:rPr>
          <w:rFonts w:ascii="仿宋_GB2312" w:eastAsia="仿宋_GB2312" w:hAnsi="仿宋_GB2312"/>
          <w:sz w:val="32"/>
          <w:szCs w:val="32"/>
        </w:rPr>
      </w:pPr>
      <w:r w:rsidRPr="004B710A">
        <w:rPr>
          <w:rFonts w:ascii="仿宋_GB2312" w:eastAsia="仿宋_GB2312" w:hAnsi="仿宋_GB2312" w:hint="eastAsia"/>
          <w:sz w:val="32"/>
          <w:szCs w:val="32"/>
        </w:rPr>
        <w:t>该</w:t>
      </w:r>
      <w:r w:rsidR="0081546F" w:rsidRPr="004B710A">
        <w:rPr>
          <w:rFonts w:ascii="仿宋_GB2312" w:eastAsia="仿宋_GB2312" w:hAnsi="仿宋_GB2312" w:hint="eastAsia"/>
          <w:sz w:val="32"/>
          <w:szCs w:val="32"/>
        </w:rPr>
        <w:t>同志参加工作以来，一直与人相处很好，朋友很多。他时常说，一个人关心其他同事，首先就要干好本职工作，不要让别人来替自己操心、费力；其次要宽以待人，热心助人，在别人有困难时去拉一把。他对同事总是热心帮助。在同事之间，总是像关心亲人一样关心同事，如谁家有什么困难，总是挺身而出，全力相助。该同志为人服务的心境和友善态度，深受党员群众的好评。</w:t>
      </w:r>
    </w:p>
    <w:p w:rsidR="0081546F" w:rsidRPr="004B710A" w:rsidRDefault="0081546F" w:rsidP="004B710A">
      <w:pPr>
        <w:ind w:firstLineChars="200" w:firstLine="640"/>
        <w:rPr>
          <w:rFonts w:ascii="仿宋_GB2312" w:eastAsia="仿宋_GB2312" w:hAnsi="仿宋_GB2312"/>
          <w:sz w:val="32"/>
          <w:szCs w:val="32"/>
        </w:rPr>
      </w:pPr>
      <w:r w:rsidRPr="004B710A">
        <w:rPr>
          <w:rFonts w:ascii="仿宋_GB2312" w:eastAsia="仿宋_GB2312" w:hAnsi="仿宋_GB2312" w:hint="eastAsia"/>
          <w:sz w:val="32"/>
          <w:szCs w:val="32"/>
        </w:rPr>
        <w:t>这种不为名利的高贵品质、全心全意为人民服务的观念、</w:t>
      </w:r>
      <w:r w:rsidRPr="004B710A">
        <w:rPr>
          <w:rFonts w:ascii="仿宋_GB2312" w:eastAsia="仿宋_GB2312" w:hAnsi="仿宋_GB2312" w:hint="eastAsia"/>
          <w:sz w:val="32"/>
          <w:szCs w:val="32"/>
        </w:rPr>
        <w:lastRenderedPageBreak/>
        <w:t>客观公道的处事原则，耐心细致的工作作风，持之以恒的奉献精神，倾入党务工作的满腔热情，深深打动着他身边的每一个党务工作者。时间证明，</w:t>
      </w:r>
      <w:r w:rsidR="00FB2A66" w:rsidRPr="004B710A">
        <w:rPr>
          <w:rFonts w:ascii="仿宋_GB2312" w:eastAsia="仿宋_GB2312" w:hAnsi="仿宋_GB2312" w:hint="eastAsia"/>
          <w:sz w:val="32"/>
          <w:szCs w:val="32"/>
        </w:rPr>
        <w:t>该</w:t>
      </w:r>
      <w:r w:rsidRPr="004B710A">
        <w:rPr>
          <w:rFonts w:ascii="仿宋_GB2312" w:eastAsia="仿宋_GB2312" w:hAnsi="仿宋_GB2312" w:hint="eastAsia"/>
          <w:sz w:val="32"/>
          <w:szCs w:val="32"/>
        </w:rPr>
        <w:t>同志在多年的工作中，各方面都是经得起考验的，是一名“党性强、作风正、工作出色”的优秀党务工作者。</w:t>
      </w:r>
    </w:p>
    <w:p w:rsidR="0081546F" w:rsidRPr="004B710A" w:rsidRDefault="0081546F" w:rsidP="0081546F">
      <w:pPr>
        <w:ind w:firstLineChars="200" w:firstLine="640"/>
        <w:rPr>
          <w:rFonts w:ascii="仿宋_GB2312" w:eastAsia="仿宋_GB2312" w:hAnsi="仿宋_GB2312"/>
          <w:sz w:val="32"/>
          <w:szCs w:val="32"/>
        </w:rPr>
      </w:pPr>
      <w:bookmarkStart w:id="0" w:name="_GoBack"/>
      <w:bookmarkEnd w:id="0"/>
    </w:p>
    <w:sectPr w:rsidR="0081546F" w:rsidRPr="004B710A" w:rsidSect="002E1D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B7D" w:rsidRDefault="001F4B7D" w:rsidP="00C248AC">
      <w:r>
        <w:separator/>
      </w:r>
    </w:p>
  </w:endnote>
  <w:endnote w:type="continuationSeparator" w:id="0">
    <w:p w:rsidR="001F4B7D" w:rsidRDefault="001F4B7D" w:rsidP="00C248A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191891"/>
      <w:docPartObj>
        <w:docPartGallery w:val="Page Numbers (Bottom of Page)"/>
        <w:docPartUnique/>
      </w:docPartObj>
    </w:sdtPr>
    <w:sdtContent>
      <w:p w:rsidR="007759EB" w:rsidRDefault="007759EB">
        <w:pPr>
          <w:pStyle w:val="a4"/>
          <w:jc w:val="center"/>
        </w:pPr>
        <w:fldSimple w:instr=" PAGE   \* MERGEFORMAT ">
          <w:r w:rsidRPr="007759EB">
            <w:rPr>
              <w:noProof/>
              <w:lang w:val="zh-CN"/>
            </w:rPr>
            <w:t>1</w:t>
          </w:r>
        </w:fldSimple>
      </w:p>
    </w:sdtContent>
  </w:sdt>
  <w:p w:rsidR="007759EB" w:rsidRDefault="007759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B7D" w:rsidRDefault="001F4B7D" w:rsidP="00C248AC">
      <w:r>
        <w:separator/>
      </w:r>
    </w:p>
  </w:footnote>
  <w:footnote w:type="continuationSeparator" w:id="0">
    <w:p w:rsidR="001F4B7D" w:rsidRDefault="001F4B7D" w:rsidP="00C24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7F4A"/>
    <w:rsid w:val="000113E3"/>
    <w:rsid w:val="000175AA"/>
    <w:rsid w:val="00022CE6"/>
    <w:rsid w:val="000234CE"/>
    <w:rsid w:val="00024595"/>
    <w:rsid w:val="000343FE"/>
    <w:rsid w:val="00041686"/>
    <w:rsid w:val="00043E82"/>
    <w:rsid w:val="0005268E"/>
    <w:rsid w:val="00052838"/>
    <w:rsid w:val="00053650"/>
    <w:rsid w:val="00057593"/>
    <w:rsid w:val="00061C17"/>
    <w:rsid w:val="00065B14"/>
    <w:rsid w:val="00067D80"/>
    <w:rsid w:val="0007142A"/>
    <w:rsid w:val="00071B36"/>
    <w:rsid w:val="00073987"/>
    <w:rsid w:val="0007427A"/>
    <w:rsid w:val="00084119"/>
    <w:rsid w:val="0009009B"/>
    <w:rsid w:val="00090D2D"/>
    <w:rsid w:val="00094F5A"/>
    <w:rsid w:val="000A56E9"/>
    <w:rsid w:val="000A5B98"/>
    <w:rsid w:val="000A6599"/>
    <w:rsid w:val="000B22CF"/>
    <w:rsid w:val="000B259D"/>
    <w:rsid w:val="000B3448"/>
    <w:rsid w:val="000C0AD5"/>
    <w:rsid w:val="000C0C6C"/>
    <w:rsid w:val="000C1806"/>
    <w:rsid w:val="000C7720"/>
    <w:rsid w:val="000D2799"/>
    <w:rsid w:val="000D6426"/>
    <w:rsid w:val="000E1322"/>
    <w:rsid w:val="000E3B4A"/>
    <w:rsid w:val="000F03C5"/>
    <w:rsid w:val="000F2369"/>
    <w:rsid w:val="00101D2D"/>
    <w:rsid w:val="001027FD"/>
    <w:rsid w:val="00102EFA"/>
    <w:rsid w:val="00104557"/>
    <w:rsid w:val="001055D7"/>
    <w:rsid w:val="001063E2"/>
    <w:rsid w:val="00110CF7"/>
    <w:rsid w:val="001124EE"/>
    <w:rsid w:val="00112C32"/>
    <w:rsid w:val="001146C7"/>
    <w:rsid w:val="00117C78"/>
    <w:rsid w:val="0012228F"/>
    <w:rsid w:val="001310F9"/>
    <w:rsid w:val="00131B00"/>
    <w:rsid w:val="00132541"/>
    <w:rsid w:val="001342F1"/>
    <w:rsid w:val="001349B6"/>
    <w:rsid w:val="001503BD"/>
    <w:rsid w:val="00152FBB"/>
    <w:rsid w:val="00165F34"/>
    <w:rsid w:val="001818C6"/>
    <w:rsid w:val="00192241"/>
    <w:rsid w:val="0019396B"/>
    <w:rsid w:val="00195927"/>
    <w:rsid w:val="001A1595"/>
    <w:rsid w:val="001A64E5"/>
    <w:rsid w:val="001A7B4A"/>
    <w:rsid w:val="001B5F7B"/>
    <w:rsid w:val="001B713C"/>
    <w:rsid w:val="001B7DFC"/>
    <w:rsid w:val="001C4934"/>
    <w:rsid w:val="001C4B10"/>
    <w:rsid w:val="001C50EA"/>
    <w:rsid w:val="001E01FF"/>
    <w:rsid w:val="001E4551"/>
    <w:rsid w:val="001E7B70"/>
    <w:rsid w:val="001F4B7D"/>
    <w:rsid w:val="001F653E"/>
    <w:rsid w:val="001F6A62"/>
    <w:rsid w:val="001F7711"/>
    <w:rsid w:val="0020565F"/>
    <w:rsid w:val="0021098F"/>
    <w:rsid w:val="00216452"/>
    <w:rsid w:val="00221861"/>
    <w:rsid w:val="002238AA"/>
    <w:rsid w:val="00241500"/>
    <w:rsid w:val="0025111D"/>
    <w:rsid w:val="002514FC"/>
    <w:rsid w:val="00251C8F"/>
    <w:rsid w:val="002555E5"/>
    <w:rsid w:val="00261F20"/>
    <w:rsid w:val="00272AD8"/>
    <w:rsid w:val="00292BC9"/>
    <w:rsid w:val="002A5B02"/>
    <w:rsid w:val="002A67A2"/>
    <w:rsid w:val="002B07B9"/>
    <w:rsid w:val="002B4F5F"/>
    <w:rsid w:val="002C3E41"/>
    <w:rsid w:val="002C5E27"/>
    <w:rsid w:val="002C78FD"/>
    <w:rsid w:val="002D1557"/>
    <w:rsid w:val="002D1905"/>
    <w:rsid w:val="002D2A98"/>
    <w:rsid w:val="002D7350"/>
    <w:rsid w:val="002E1566"/>
    <w:rsid w:val="002E1D2A"/>
    <w:rsid w:val="002E44C9"/>
    <w:rsid w:val="002E6C48"/>
    <w:rsid w:val="002F313E"/>
    <w:rsid w:val="003075A6"/>
    <w:rsid w:val="00307F4A"/>
    <w:rsid w:val="00314BEF"/>
    <w:rsid w:val="003170F9"/>
    <w:rsid w:val="0032475D"/>
    <w:rsid w:val="00324F64"/>
    <w:rsid w:val="003342C1"/>
    <w:rsid w:val="00336D7A"/>
    <w:rsid w:val="00340431"/>
    <w:rsid w:val="003459DB"/>
    <w:rsid w:val="00350255"/>
    <w:rsid w:val="0035145E"/>
    <w:rsid w:val="003657A6"/>
    <w:rsid w:val="00373E26"/>
    <w:rsid w:val="00375D6A"/>
    <w:rsid w:val="00380C6D"/>
    <w:rsid w:val="00382FC2"/>
    <w:rsid w:val="00384D5B"/>
    <w:rsid w:val="0039556E"/>
    <w:rsid w:val="0039764C"/>
    <w:rsid w:val="003A7AEA"/>
    <w:rsid w:val="003B01D5"/>
    <w:rsid w:val="003B1F78"/>
    <w:rsid w:val="003B7D3E"/>
    <w:rsid w:val="003C702B"/>
    <w:rsid w:val="003C774B"/>
    <w:rsid w:val="003E5E85"/>
    <w:rsid w:val="00400494"/>
    <w:rsid w:val="00400926"/>
    <w:rsid w:val="004013E9"/>
    <w:rsid w:val="0040438B"/>
    <w:rsid w:val="0040545C"/>
    <w:rsid w:val="00413113"/>
    <w:rsid w:val="004144C1"/>
    <w:rsid w:val="0042068A"/>
    <w:rsid w:val="00423BDB"/>
    <w:rsid w:val="00425ECB"/>
    <w:rsid w:val="004313D9"/>
    <w:rsid w:val="00442529"/>
    <w:rsid w:val="00443545"/>
    <w:rsid w:val="00445926"/>
    <w:rsid w:val="00451B50"/>
    <w:rsid w:val="00451D9D"/>
    <w:rsid w:val="00456931"/>
    <w:rsid w:val="00456979"/>
    <w:rsid w:val="00457A3D"/>
    <w:rsid w:val="00461483"/>
    <w:rsid w:val="00463CBA"/>
    <w:rsid w:val="00466D67"/>
    <w:rsid w:val="00470AFE"/>
    <w:rsid w:val="0047169D"/>
    <w:rsid w:val="00475ACE"/>
    <w:rsid w:val="00475F3F"/>
    <w:rsid w:val="004A5022"/>
    <w:rsid w:val="004B1F0A"/>
    <w:rsid w:val="004B63AB"/>
    <w:rsid w:val="004B710A"/>
    <w:rsid w:val="004C28DF"/>
    <w:rsid w:val="004C5B9F"/>
    <w:rsid w:val="004D3573"/>
    <w:rsid w:val="004D5AE9"/>
    <w:rsid w:val="004F09A1"/>
    <w:rsid w:val="004F4498"/>
    <w:rsid w:val="004F7833"/>
    <w:rsid w:val="00500832"/>
    <w:rsid w:val="005135C4"/>
    <w:rsid w:val="005368E0"/>
    <w:rsid w:val="00541753"/>
    <w:rsid w:val="00543557"/>
    <w:rsid w:val="00551247"/>
    <w:rsid w:val="00555707"/>
    <w:rsid w:val="00564B29"/>
    <w:rsid w:val="00566CCB"/>
    <w:rsid w:val="00581D70"/>
    <w:rsid w:val="00585B31"/>
    <w:rsid w:val="00592E84"/>
    <w:rsid w:val="005936C4"/>
    <w:rsid w:val="00596C98"/>
    <w:rsid w:val="005A094E"/>
    <w:rsid w:val="005A4997"/>
    <w:rsid w:val="005A71CB"/>
    <w:rsid w:val="005B0E67"/>
    <w:rsid w:val="005C0B5D"/>
    <w:rsid w:val="005C64AE"/>
    <w:rsid w:val="005E0481"/>
    <w:rsid w:val="006010D4"/>
    <w:rsid w:val="00602CBE"/>
    <w:rsid w:val="00616427"/>
    <w:rsid w:val="00620614"/>
    <w:rsid w:val="00621934"/>
    <w:rsid w:val="0062744A"/>
    <w:rsid w:val="00627A59"/>
    <w:rsid w:val="00631393"/>
    <w:rsid w:val="006346DB"/>
    <w:rsid w:val="00642C65"/>
    <w:rsid w:val="00643B39"/>
    <w:rsid w:val="00645981"/>
    <w:rsid w:val="0064757F"/>
    <w:rsid w:val="00656A74"/>
    <w:rsid w:val="00657409"/>
    <w:rsid w:val="00662B27"/>
    <w:rsid w:val="00674387"/>
    <w:rsid w:val="00674DDB"/>
    <w:rsid w:val="006812A7"/>
    <w:rsid w:val="00681B9C"/>
    <w:rsid w:val="00682B9A"/>
    <w:rsid w:val="00694724"/>
    <w:rsid w:val="006B6BAC"/>
    <w:rsid w:val="006B6E35"/>
    <w:rsid w:val="006C0B6B"/>
    <w:rsid w:val="006C3EAD"/>
    <w:rsid w:val="006D0ED4"/>
    <w:rsid w:val="006D24C7"/>
    <w:rsid w:val="006E0444"/>
    <w:rsid w:val="006E2141"/>
    <w:rsid w:val="006E2F0A"/>
    <w:rsid w:val="006E3BD6"/>
    <w:rsid w:val="006E4B52"/>
    <w:rsid w:val="006E5F67"/>
    <w:rsid w:val="007005AF"/>
    <w:rsid w:val="0070177A"/>
    <w:rsid w:val="0071191B"/>
    <w:rsid w:val="00712188"/>
    <w:rsid w:val="00721EC7"/>
    <w:rsid w:val="0072322A"/>
    <w:rsid w:val="00732440"/>
    <w:rsid w:val="0074483B"/>
    <w:rsid w:val="0076051F"/>
    <w:rsid w:val="00765F13"/>
    <w:rsid w:val="007676BA"/>
    <w:rsid w:val="007753A9"/>
    <w:rsid w:val="007759EB"/>
    <w:rsid w:val="00775CAF"/>
    <w:rsid w:val="00795F36"/>
    <w:rsid w:val="007A0450"/>
    <w:rsid w:val="007A2908"/>
    <w:rsid w:val="007A38E6"/>
    <w:rsid w:val="007B3969"/>
    <w:rsid w:val="007B5CB8"/>
    <w:rsid w:val="007B6171"/>
    <w:rsid w:val="007C04F7"/>
    <w:rsid w:val="007C4698"/>
    <w:rsid w:val="007D0797"/>
    <w:rsid w:val="007D1C45"/>
    <w:rsid w:val="007D6F19"/>
    <w:rsid w:val="007E329F"/>
    <w:rsid w:val="007E4251"/>
    <w:rsid w:val="007F3B0A"/>
    <w:rsid w:val="007F49E0"/>
    <w:rsid w:val="00800260"/>
    <w:rsid w:val="008009CC"/>
    <w:rsid w:val="00800A2A"/>
    <w:rsid w:val="00800ABC"/>
    <w:rsid w:val="00807B35"/>
    <w:rsid w:val="00810635"/>
    <w:rsid w:val="0081546F"/>
    <w:rsid w:val="008155EE"/>
    <w:rsid w:val="008161F2"/>
    <w:rsid w:val="00822629"/>
    <w:rsid w:val="00827F9B"/>
    <w:rsid w:val="008403C0"/>
    <w:rsid w:val="00843886"/>
    <w:rsid w:val="008439E9"/>
    <w:rsid w:val="00850A30"/>
    <w:rsid w:val="0085583E"/>
    <w:rsid w:val="0085611B"/>
    <w:rsid w:val="00876D1C"/>
    <w:rsid w:val="008860D8"/>
    <w:rsid w:val="00895194"/>
    <w:rsid w:val="008A2E93"/>
    <w:rsid w:val="008A783C"/>
    <w:rsid w:val="008B01A3"/>
    <w:rsid w:val="008B273E"/>
    <w:rsid w:val="008B38A0"/>
    <w:rsid w:val="008B460B"/>
    <w:rsid w:val="008C0538"/>
    <w:rsid w:val="008C2FA3"/>
    <w:rsid w:val="008D08A1"/>
    <w:rsid w:val="008D1780"/>
    <w:rsid w:val="008E2A28"/>
    <w:rsid w:val="008E45E8"/>
    <w:rsid w:val="008E7707"/>
    <w:rsid w:val="008F0FF9"/>
    <w:rsid w:val="008F43C2"/>
    <w:rsid w:val="00904284"/>
    <w:rsid w:val="00913E96"/>
    <w:rsid w:val="009164BE"/>
    <w:rsid w:val="00937135"/>
    <w:rsid w:val="00941C20"/>
    <w:rsid w:val="009526A6"/>
    <w:rsid w:val="00960294"/>
    <w:rsid w:val="00961CF8"/>
    <w:rsid w:val="00962E1C"/>
    <w:rsid w:val="0096561C"/>
    <w:rsid w:val="009A1A52"/>
    <w:rsid w:val="009A1C1A"/>
    <w:rsid w:val="009A25F7"/>
    <w:rsid w:val="009A71F7"/>
    <w:rsid w:val="009B62AC"/>
    <w:rsid w:val="009B7C64"/>
    <w:rsid w:val="009C06AC"/>
    <w:rsid w:val="009D4C48"/>
    <w:rsid w:val="009D5340"/>
    <w:rsid w:val="009E6DE7"/>
    <w:rsid w:val="009F6B9B"/>
    <w:rsid w:val="00A00B3D"/>
    <w:rsid w:val="00A00CC9"/>
    <w:rsid w:val="00A00FF5"/>
    <w:rsid w:val="00A0140E"/>
    <w:rsid w:val="00A01DF0"/>
    <w:rsid w:val="00A1085F"/>
    <w:rsid w:val="00A117F9"/>
    <w:rsid w:val="00A12CD5"/>
    <w:rsid w:val="00A12F93"/>
    <w:rsid w:val="00A31B03"/>
    <w:rsid w:val="00A4386E"/>
    <w:rsid w:val="00A43D03"/>
    <w:rsid w:val="00A535E8"/>
    <w:rsid w:val="00A63AA5"/>
    <w:rsid w:val="00A72231"/>
    <w:rsid w:val="00A72335"/>
    <w:rsid w:val="00A72717"/>
    <w:rsid w:val="00A74345"/>
    <w:rsid w:val="00A82FFA"/>
    <w:rsid w:val="00A905C9"/>
    <w:rsid w:val="00A9441F"/>
    <w:rsid w:val="00AA3272"/>
    <w:rsid w:val="00AA3F36"/>
    <w:rsid w:val="00AA4C41"/>
    <w:rsid w:val="00AA50A2"/>
    <w:rsid w:val="00AB4973"/>
    <w:rsid w:val="00AC0F0E"/>
    <w:rsid w:val="00AC2DB4"/>
    <w:rsid w:val="00AC565E"/>
    <w:rsid w:val="00AC7C59"/>
    <w:rsid w:val="00AD2A6A"/>
    <w:rsid w:val="00AE1BAD"/>
    <w:rsid w:val="00AF40F3"/>
    <w:rsid w:val="00AF5310"/>
    <w:rsid w:val="00AF707E"/>
    <w:rsid w:val="00B00F17"/>
    <w:rsid w:val="00B035A5"/>
    <w:rsid w:val="00B0448B"/>
    <w:rsid w:val="00B11930"/>
    <w:rsid w:val="00B128FF"/>
    <w:rsid w:val="00B223C5"/>
    <w:rsid w:val="00B321D3"/>
    <w:rsid w:val="00B459F7"/>
    <w:rsid w:val="00B45F3E"/>
    <w:rsid w:val="00B46685"/>
    <w:rsid w:val="00B47424"/>
    <w:rsid w:val="00B5037A"/>
    <w:rsid w:val="00B505C8"/>
    <w:rsid w:val="00B52A6C"/>
    <w:rsid w:val="00B54A26"/>
    <w:rsid w:val="00B60C78"/>
    <w:rsid w:val="00B60E73"/>
    <w:rsid w:val="00B6232F"/>
    <w:rsid w:val="00B65492"/>
    <w:rsid w:val="00B70FFF"/>
    <w:rsid w:val="00B72EDB"/>
    <w:rsid w:val="00B748A9"/>
    <w:rsid w:val="00B75933"/>
    <w:rsid w:val="00B765FF"/>
    <w:rsid w:val="00B803DE"/>
    <w:rsid w:val="00B8261E"/>
    <w:rsid w:val="00B84953"/>
    <w:rsid w:val="00B85128"/>
    <w:rsid w:val="00B96266"/>
    <w:rsid w:val="00BB4672"/>
    <w:rsid w:val="00BE2B0C"/>
    <w:rsid w:val="00BE2D94"/>
    <w:rsid w:val="00BE2EEC"/>
    <w:rsid w:val="00BE3543"/>
    <w:rsid w:val="00BE44BA"/>
    <w:rsid w:val="00BF726D"/>
    <w:rsid w:val="00C1067E"/>
    <w:rsid w:val="00C11B27"/>
    <w:rsid w:val="00C16925"/>
    <w:rsid w:val="00C248AC"/>
    <w:rsid w:val="00C31446"/>
    <w:rsid w:val="00C34D1B"/>
    <w:rsid w:val="00C47676"/>
    <w:rsid w:val="00C476DB"/>
    <w:rsid w:val="00C50BA3"/>
    <w:rsid w:val="00C535CA"/>
    <w:rsid w:val="00C551BA"/>
    <w:rsid w:val="00C55B2C"/>
    <w:rsid w:val="00C55D72"/>
    <w:rsid w:val="00C5695E"/>
    <w:rsid w:val="00C74B41"/>
    <w:rsid w:val="00C77AE8"/>
    <w:rsid w:val="00C80EED"/>
    <w:rsid w:val="00C827F0"/>
    <w:rsid w:val="00C84D04"/>
    <w:rsid w:val="00C94D16"/>
    <w:rsid w:val="00C96E39"/>
    <w:rsid w:val="00CA3B4D"/>
    <w:rsid w:val="00CC4A6E"/>
    <w:rsid w:val="00CC5FC7"/>
    <w:rsid w:val="00CC72DC"/>
    <w:rsid w:val="00CD30B7"/>
    <w:rsid w:val="00CD3198"/>
    <w:rsid w:val="00CE321C"/>
    <w:rsid w:val="00CE7A61"/>
    <w:rsid w:val="00CF028A"/>
    <w:rsid w:val="00CF2EFD"/>
    <w:rsid w:val="00CF6EEA"/>
    <w:rsid w:val="00D02866"/>
    <w:rsid w:val="00D05BE5"/>
    <w:rsid w:val="00D17EFE"/>
    <w:rsid w:val="00D234CB"/>
    <w:rsid w:val="00D30779"/>
    <w:rsid w:val="00D3498D"/>
    <w:rsid w:val="00D353E2"/>
    <w:rsid w:val="00D37639"/>
    <w:rsid w:val="00D42B52"/>
    <w:rsid w:val="00D46C9B"/>
    <w:rsid w:val="00D5204F"/>
    <w:rsid w:val="00D5577A"/>
    <w:rsid w:val="00D5597B"/>
    <w:rsid w:val="00D561FB"/>
    <w:rsid w:val="00D60DC6"/>
    <w:rsid w:val="00D65D87"/>
    <w:rsid w:val="00D70546"/>
    <w:rsid w:val="00D80EC9"/>
    <w:rsid w:val="00D84B37"/>
    <w:rsid w:val="00D901D5"/>
    <w:rsid w:val="00D91B79"/>
    <w:rsid w:val="00DA10B6"/>
    <w:rsid w:val="00DB2DBC"/>
    <w:rsid w:val="00DB53C1"/>
    <w:rsid w:val="00DB5C21"/>
    <w:rsid w:val="00DC358C"/>
    <w:rsid w:val="00DD021F"/>
    <w:rsid w:val="00DD02F8"/>
    <w:rsid w:val="00DD0B10"/>
    <w:rsid w:val="00DD3DF1"/>
    <w:rsid w:val="00DD4678"/>
    <w:rsid w:val="00DD6222"/>
    <w:rsid w:val="00DE2152"/>
    <w:rsid w:val="00DE4A17"/>
    <w:rsid w:val="00DF097A"/>
    <w:rsid w:val="00E01F4E"/>
    <w:rsid w:val="00E01FF7"/>
    <w:rsid w:val="00E064F9"/>
    <w:rsid w:val="00E27940"/>
    <w:rsid w:val="00E27A7B"/>
    <w:rsid w:val="00E33C41"/>
    <w:rsid w:val="00E372A9"/>
    <w:rsid w:val="00E428CB"/>
    <w:rsid w:val="00E43BE9"/>
    <w:rsid w:val="00E54ADB"/>
    <w:rsid w:val="00E65D91"/>
    <w:rsid w:val="00E727EA"/>
    <w:rsid w:val="00E72C7C"/>
    <w:rsid w:val="00E74A71"/>
    <w:rsid w:val="00E761B2"/>
    <w:rsid w:val="00E7626E"/>
    <w:rsid w:val="00E91FB0"/>
    <w:rsid w:val="00E95AED"/>
    <w:rsid w:val="00EA2B98"/>
    <w:rsid w:val="00EE0E16"/>
    <w:rsid w:val="00EE0F15"/>
    <w:rsid w:val="00EF1381"/>
    <w:rsid w:val="00EF64D9"/>
    <w:rsid w:val="00EF6826"/>
    <w:rsid w:val="00F01057"/>
    <w:rsid w:val="00F04FF8"/>
    <w:rsid w:val="00F06BB7"/>
    <w:rsid w:val="00F145EB"/>
    <w:rsid w:val="00F15280"/>
    <w:rsid w:val="00F22597"/>
    <w:rsid w:val="00F30E58"/>
    <w:rsid w:val="00F40E03"/>
    <w:rsid w:val="00F45564"/>
    <w:rsid w:val="00F54D3C"/>
    <w:rsid w:val="00F553FF"/>
    <w:rsid w:val="00F56FA9"/>
    <w:rsid w:val="00F5779E"/>
    <w:rsid w:val="00F629E2"/>
    <w:rsid w:val="00F65569"/>
    <w:rsid w:val="00F8537C"/>
    <w:rsid w:val="00F86B2B"/>
    <w:rsid w:val="00F90F84"/>
    <w:rsid w:val="00F930D7"/>
    <w:rsid w:val="00F94947"/>
    <w:rsid w:val="00FB1830"/>
    <w:rsid w:val="00FB2A66"/>
    <w:rsid w:val="00FB52C1"/>
    <w:rsid w:val="00FC0F9C"/>
    <w:rsid w:val="00FC4A61"/>
    <w:rsid w:val="00FE35F5"/>
    <w:rsid w:val="00FE7330"/>
    <w:rsid w:val="00FF0E54"/>
    <w:rsid w:val="00FF1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8AC"/>
    <w:rPr>
      <w:sz w:val="18"/>
      <w:szCs w:val="18"/>
    </w:rPr>
  </w:style>
  <w:style w:type="paragraph" w:styleId="a4">
    <w:name w:val="footer"/>
    <w:basedOn w:val="a"/>
    <w:link w:val="Char0"/>
    <w:uiPriority w:val="99"/>
    <w:unhideWhenUsed/>
    <w:rsid w:val="00C248AC"/>
    <w:pPr>
      <w:tabs>
        <w:tab w:val="center" w:pos="4153"/>
        <w:tab w:val="right" w:pos="8306"/>
      </w:tabs>
      <w:snapToGrid w:val="0"/>
      <w:jc w:val="left"/>
    </w:pPr>
    <w:rPr>
      <w:sz w:val="18"/>
      <w:szCs w:val="18"/>
    </w:rPr>
  </w:style>
  <w:style w:type="character" w:customStyle="1" w:styleId="Char0">
    <w:name w:val="页脚 Char"/>
    <w:basedOn w:val="a0"/>
    <w:link w:val="a4"/>
    <w:uiPriority w:val="99"/>
    <w:rsid w:val="00C248AC"/>
    <w:rPr>
      <w:sz w:val="18"/>
      <w:szCs w:val="18"/>
    </w:rPr>
  </w:style>
  <w:style w:type="paragraph" w:styleId="a5">
    <w:name w:val="List Paragraph"/>
    <w:basedOn w:val="a"/>
    <w:uiPriority w:val="34"/>
    <w:qFormat/>
    <w:rsid w:val="006D0ED4"/>
    <w:pPr>
      <w:ind w:firstLineChars="200" w:firstLine="420"/>
    </w:pPr>
  </w:style>
  <w:style w:type="paragraph" w:styleId="a6">
    <w:name w:val="Normal (Web)"/>
    <w:basedOn w:val="a"/>
    <w:uiPriority w:val="99"/>
    <w:semiHidden/>
    <w:unhideWhenUsed/>
    <w:rsid w:val="00D46C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80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DCEC7-E134-4BB9-8C44-F58ED10A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何帅</dc:creator>
  <cp:keywords/>
  <dc:description/>
  <cp:lastModifiedBy>上官新燕</cp:lastModifiedBy>
  <cp:revision>31</cp:revision>
  <dcterms:created xsi:type="dcterms:W3CDTF">2019-05-21T12:07:00Z</dcterms:created>
  <dcterms:modified xsi:type="dcterms:W3CDTF">2019-05-24T00:28:00Z</dcterms:modified>
</cp:coreProperties>
</file>